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30AE" w:rsidRDefault="004E013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1F81A" wp14:editId="5447DE40">
                <wp:simplePos x="0" y="0"/>
                <wp:positionH relativeFrom="column">
                  <wp:posOffset>1000125</wp:posOffset>
                </wp:positionH>
                <wp:positionV relativeFrom="paragraph">
                  <wp:posOffset>85725</wp:posOffset>
                </wp:positionV>
                <wp:extent cx="4810125" cy="1266825"/>
                <wp:effectExtent l="0" t="0" r="28575" b="28575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668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6" type="#_x0000_t176" style="position:absolute;left:0;text-align:left;margin-left:78.75pt;margin-top:6.75pt;width:378.7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" filled="f" strokecolor="#c4bc96 [2414]" strokeweight="2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630F4" wp14:editId="62E0E9B0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5200650" cy="12192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AE" w:rsidRPr="004E013C" w:rsidRDefault="00F830AE" w:rsidP="00F830AE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外国につながる子どもたちへの日本語指導</w:t>
                            </w:r>
                          </w:p>
                          <w:p w:rsidR="00F830AE" w:rsidRPr="004E013C" w:rsidRDefault="00F830AE" w:rsidP="00F830AE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～これからの支援のありかたを考えよう～</w:t>
                            </w:r>
                          </w:p>
                          <w:p w:rsidR="00F830AE" w:rsidRPr="004E013C" w:rsidRDefault="00F830AE" w:rsidP="004E013C">
                            <w:pPr>
                              <w:spacing w:line="500" w:lineRule="exact"/>
                              <w:ind w:left="970" w:hangingChars="300" w:hanging="97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13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62.25pt;margin-top:6.75pt;width:409.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" filled="f" stroked="f" strokeweight=".5pt">
                <v:textbox>
                  <w:txbxContent>
                    <w:p w:rsidR="00F830AE" w:rsidRPr="004E013C" w:rsidRDefault="00F830AE" w:rsidP="00F830AE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4E013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外国につながる子どもたちへの日本語指導</w:t>
                      </w:r>
                    </w:p>
                    <w:p w:rsidR="00F830AE" w:rsidRPr="004E013C" w:rsidRDefault="00F830AE" w:rsidP="00F830AE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013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～これからの支援のありかたを考えよう～</w:t>
                      </w:r>
                    </w:p>
                    <w:p w:rsidR="00F830AE" w:rsidRPr="004E013C" w:rsidRDefault="00F830AE" w:rsidP="004E013C">
                      <w:pPr>
                        <w:spacing w:line="500" w:lineRule="exact"/>
                        <w:ind w:left="970" w:hangingChars="300" w:hanging="97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13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830AE" w:rsidRDefault="00F830AE" w:rsidP="00F830AE"/>
    <w:p w:rsidR="00F830AE" w:rsidRDefault="00F830AE" w:rsidP="00F830AE"/>
    <w:p w:rsidR="00F830AE" w:rsidRDefault="00F830AE" w:rsidP="00F830AE">
      <w:pPr>
        <w:rPr>
          <w:rFonts w:ascii="HG丸ｺﾞｼｯｸM-PRO" w:eastAsia="HG丸ｺﾞｼｯｸM-PRO" w:hAnsi="HG丸ｺﾞｼｯｸM-PRO"/>
          <w:sz w:val="24"/>
        </w:rPr>
      </w:pPr>
    </w:p>
    <w:p w:rsidR="00F830AE" w:rsidRDefault="00F830AE" w:rsidP="00F830A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830AE" w:rsidRPr="00C36E50" w:rsidRDefault="00F830AE" w:rsidP="00F830AE">
      <w:pPr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:rsidR="00F830AE" w:rsidRPr="00BA61B4" w:rsidRDefault="004E013C" w:rsidP="00F830AE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CD6FD" wp14:editId="358078FC">
                <wp:simplePos x="0" y="0"/>
                <wp:positionH relativeFrom="column">
                  <wp:posOffset>38100</wp:posOffset>
                </wp:positionH>
                <wp:positionV relativeFrom="paragraph">
                  <wp:posOffset>3810</wp:posOffset>
                </wp:positionV>
                <wp:extent cx="6762750" cy="9620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AE" w:rsidRPr="000D773F" w:rsidRDefault="00F830AE" w:rsidP="00F830A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下記に必要事項をご記入の上、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２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６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火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）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必着で、ファックスまたはEメールでお送りください。Eメールの場合は、件名に「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外国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につながる子ども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たちへの日本語指導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参加申込み」と記載してください。</w:t>
                            </w:r>
                          </w:p>
                          <w:p w:rsidR="00F830AE" w:rsidRPr="00C36E50" w:rsidRDefault="00F830AE" w:rsidP="00F83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margin-left:3pt;margin-top:.3pt;width:532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" filled="f" stroked="f" strokeweight=".5pt">
                <v:textbox>
                  <w:txbxContent>
                    <w:p w:rsidR="00F830AE" w:rsidRPr="000D773F" w:rsidRDefault="00F830AE" w:rsidP="00F830A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下記に必要事項をご記入の上、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２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６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火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）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必着で、ファックスまたはEメールでお送りください。Eメールの場合は、件名に「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外国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につながる子ども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たちへの日本語指導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参加申込み」と記載してください。</w:t>
                      </w:r>
                    </w:p>
                    <w:p w:rsidR="00F830AE" w:rsidRPr="00C36E50" w:rsidRDefault="00F830AE" w:rsidP="00F830AE"/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42" w:rightFromText="142" w:vertAnchor="page" w:horzAnchor="margin" w:tblpY="6286"/>
        <w:tblW w:w="10740" w:type="dxa"/>
        <w:tblLook w:val="04A0" w:firstRow="1" w:lastRow="0" w:firstColumn="1" w:lastColumn="0" w:noHBand="0" w:noVBand="1"/>
      </w:tblPr>
      <w:tblGrid>
        <w:gridCol w:w="2269"/>
        <w:gridCol w:w="2092"/>
        <w:gridCol w:w="1701"/>
        <w:gridCol w:w="4678"/>
      </w:tblGrid>
      <w:tr w:rsidR="00F830AE" w:rsidRPr="00DA4E29" w:rsidTr="00F830AE">
        <w:trPr>
          <w:trHeight w:val="681"/>
        </w:trPr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申 込 書</w:t>
            </w: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Align w:val="center"/>
          </w:tcPr>
          <w:p w:rsidR="00F830AE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属</w:t>
            </w:r>
          </w:p>
          <w:p w:rsidR="00F830AE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（団体名・学校名等</w:t>
            </w:r>
          </w:p>
          <w:p w:rsidR="00F830AE" w:rsidRPr="00D7443A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個人の場合は記載不要</w:t>
            </w: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8471" w:type="dxa"/>
            <w:gridSpan w:val="3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8471" w:type="dxa"/>
            <w:gridSpan w:val="3"/>
            <w:vAlign w:val="center"/>
          </w:tcPr>
          <w:p w:rsidR="00F830AE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 w:val="restart"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793" w:type="dxa"/>
            <w:gridSpan w:val="2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電話：</w:t>
            </w:r>
          </w:p>
        </w:tc>
        <w:tc>
          <w:tcPr>
            <w:tcW w:w="4678" w:type="dxa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ファックス：</w:t>
            </w: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E-メール：</w:t>
            </w: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 w:val="restart"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参加者職・氏名</w:t>
            </w:r>
          </w:p>
          <w:p w:rsidR="00F830AE" w:rsidRPr="00A81245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A81245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（欄が不足する場合は別紙を添付してください。）</w:t>
            </w:r>
          </w:p>
        </w:tc>
        <w:tc>
          <w:tcPr>
            <w:tcW w:w="2092" w:type="dxa"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職　　名</w:t>
            </w:r>
          </w:p>
        </w:tc>
        <w:tc>
          <w:tcPr>
            <w:tcW w:w="6379" w:type="dxa"/>
            <w:gridSpan w:val="2"/>
            <w:vAlign w:val="center"/>
          </w:tcPr>
          <w:p w:rsidR="00F830AE" w:rsidRPr="00DA4E29" w:rsidRDefault="00F830AE" w:rsidP="006209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30AE" w:rsidRPr="00DA4E29" w:rsidTr="00F830AE">
        <w:trPr>
          <w:trHeight w:val="681"/>
        </w:trPr>
        <w:tc>
          <w:tcPr>
            <w:tcW w:w="2269" w:type="dxa"/>
            <w:vMerge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F830AE" w:rsidRPr="00DA4E29" w:rsidRDefault="00F830AE" w:rsidP="00620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830AE" w:rsidRDefault="00F830AE" w:rsidP="00F830AE"/>
    <w:p w:rsidR="00F830AE" w:rsidRDefault="004E013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02EAB" wp14:editId="693B11FD">
                <wp:simplePos x="0" y="0"/>
                <wp:positionH relativeFrom="column">
                  <wp:posOffset>127635</wp:posOffset>
                </wp:positionH>
                <wp:positionV relativeFrom="paragraph">
                  <wp:posOffset>6779260</wp:posOffset>
                </wp:positionV>
                <wp:extent cx="6143625" cy="11239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AE" w:rsidRDefault="00F830AE" w:rsidP="00F830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【問合せ/申込先】（公財）新潟県国際交流協会</w:t>
                            </w:r>
                          </w:p>
                          <w:p w:rsidR="00F830AE" w:rsidRDefault="00F830AE" w:rsidP="00F830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〒950-0078　新潟市中央区万代島5-1　万代島ビル2階</w:t>
                            </w:r>
                          </w:p>
                          <w:p w:rsidR="00F830AE" w:rsidRDefault="00F830AE" w:rsidP="00F830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TEL:025-290-5650　FAX:025-249-8122</w:t>
                            </w:r>
                          </w:p>
                          <w:p w:rsidR="00F830AE" w:rsidRPr="00800842" w:rsidRDefault="00F830AE" w:rsidP="00F830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Eメール　nia21c@niigata-ia.or.jp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7" type="#_x0000_t202" style="position:absolute;left:0;text-align:left;margin-left:10.05pt;margin-top:533.8pt;width:483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" fillcolor="white [3201]" stroked="f" strokeweight=".5pt">
                <v:textbox inset=",4mm">
                  <w:txbxContent>
                    <w:p w:rsidR="00F830AE" w:rsidRDefault="00F830AE" w:rsidP="00F830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【問合せ/申込先】（公財）新潟県国際交流協会</w:t>
                      </w:r>
                    </w:p>
                    <w:p w:rsidR="00F830AE" w:rsidRDefault="00F830AE" w:rsidP="00F830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〒950-0078　新潟市中央区万代島5-1　万代島ビル2階</w:t>
                      </w:r>
                    </w:p>
                    <w:p w:rsidR="00F830AE" w:rsidRDefault="00F830AE" w:rsidP="00F830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TEL:025-290-5650　FAX:025-249-8122</w:t>
                      </w:r>
                    </w:p>
                    <w:p w:rsidR="00F830AE" w:rsidRPr="00800842" w:rsidRDefault="00F830AE" w:rsidP="00F830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Eメール　nia21c@niigata-ia.or.jp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27184" wp14:editId="6E89C9FD">
                <wp:simplePos x="0" y="0"/>
                <wp:positionH relativeFrom="column">
                  <wp:posOffset>695325</wp:posOffset>
                </wp:positionH>
                <wp:positionV relativeFrom="paragraph">
                  <wp:posOffset>298450</wp:posOffset>
                </wp:positionV>
                <wp:extent cx="5114925" cy="10763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AE" w:rsidRPr="00721341" w:rsidRDefault="00F830AE" w:rsidP="004E013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送付先：（公財）新潟県国際交流協会</w:t>
                            </w: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（新潟県多文化子どもネット事務局）</w:t>
                            </w:r>
                          </w:p>
                          <w:p w:rsidR="00F830AE" w:rsidRPr="00721341" w:rsidRDefault="00F830AE" w:rsidP="004E013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FAX：025-249-8122</w:t>
                            </w:r>
                          </w:p>
                          <w:p w:rsidR="00F830AE" w:rsidRPr="00BA61B4" w:rsidRDefault="00F830AE" w:rsidP="004E013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Eメール：nia21c@niigata-ia.or.jp</w:t>
                            </w:r>
                          </w:p>
                          <w:p w:rsidR="00F830AE" w:rsidRPr="00C36E50" w:rsidRDefault="00F830AE" w:rsidP="004E0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54.75pt;margin-top:23.5pt;width:402.7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" filled="f" stroked="f" strokeweight=".5pt">
                <v:textbox>
                  <w:txbxContent>
                    <w:p w:rsidR="00F830AE" w:rsidRPr="00721341" w:rsidRDefault="00F830AE" w:rsidP="004E013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送付先：（公財）新潟県国際交流協会</w:t>
                      </w: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（新潟県多文化子どもネット事務局）</w:t>
                      </w:r>
                    </w:p>
                    <w:p w:rsidR="00F830AE" w:rsidRPr="00721341" w:rsidRDefault="00F830AE" w:rsidP="004E013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FAX：025-249-8122</w:t>
                      </w:r>
                    </w:p>
                    <w:p w:rsidR="00F830AE" w:rsidRPr="00BA61B4" w:rsidRDefault="00F830AE" w:rsidP="004E013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Eメール：nia21c@niigata-ia.or.jp</w:t>
                      </w:r>
                    </w:p>
                    <w:p w:rsidR="00F830AE" w:rsidRPr="00C36E50" w:rsidRDefault="00F830AE" w:rsidP="004E0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830AE" w:rsidSect="004E013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3A" w:rsidRDefault="00C2583A" w:rsidP="00C2583A">
      <w:r>
        <w:separator/>
      </w:r>
    </w:p>
  </w:endnote>
  <w:endnote w:type="continuationSeparator" w:id="0">
    <w:p w:rsidR="00C2583A" w:rsidRDefault="00C2583A" w:rsidP="00C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3A" w:rsidRDefault="00C2583A" w:rsidP="00C2583A">
      <w:r>
        <w:separator/>
      </w:r>
    </w:p>
  </w:footnote>
  <w:footnote w:type="continuationSeparator" w:id="0">
    <w:p w:rsidR="00C2583A" w:rsidRDefault="00C2583A" w:rsidP="00C2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9"/>
    <w:rsid w:val="00076853"/>
    <w:rsid w:val="00125453"/>
    <w:rsid w:val="00134614"/>
    <w:rsid w:val="001A0BC5"/>
    <w:rsid w:val="001A5702"/>
    <w:rsid w:val="001A6A5F"/>
    <w:rsid w:val="001C6E8D"/>
    <w:rsid w:val="001D3B02"/>
    <w:rsid w:val="00201C34"/>
    <w:rsid w:val="002F0385"/>
    <w:rsid w:val="003308AB"/>
    <w:rsid w:val="003D723C"/>
    <w:rsid w:val="00445CCD"/>
    <w:rsid w:val="004735FE"/>
    <w:rsid w:val="004A69A9"/>
    <w:rsid w:val="004E013C"/>
    <w:rsid w:val="005325CA"/>
    <w:rsid w:val="00535FCB"/>
    <w:rsid w:val="005E1FD3"/>
    <w:rsid w:val="00622928"/>
    <w:rsid w:val="006A683F"/>
    <w:rsid w:val="006F1E21"/>
    <w:rsid w:val="007833B2"/>
    <w:rsid w:val="007A1C97"/>
    <w:rsid w:val="008C4064"/>
    <w:rsid w:val="00930A59"/>
    <w:rsid w:val="0096726F"/>
    <w:rsid w:val="00995C64"/>
    <w:rsid w:val="00A2322B"/>
    <w:rsid w:val="00AE2953"/>
    <w:rsid w:val="00BC2E2F"/>
    <w:rsid w:val="00BE4C82"/>
    <w:rsid w:val="00C25149"/>
    <w:rsid w:val="00C2583A"/>
    <w:rsid w:val="00C4082E"/>
    <w:rsid w:val="00CB469F"/>
    <w:rsid w:val="00CE64A5"/>
    <w:rsid w:val="00D63471"/>
    <w:rsid w:val="00D77933"/>
    <w:rsid w:val="00D82D27"/>
    <w:rsid w:val="00D85E1B"/>
    <w:rsid w:val="00DD42F5"/>
    <w:rsid w:val="00E27BB5"/>
    <w:rsid w:val="00ED2F15"/>
    <w:rsid w:val="00F04CCB"/>
    <w:rsid w:val="00F26C2C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5453"/>
  </w:style>
  <w:style w:type="character" w:customStyle="1" w:styleId="a6">
    <w:name w:val="日付 (文字)"/>
    <w:basedOn w:val="a0"/>
    <w:link w:val="a5"/>
    <w:uiPriority w:val="99"/>
    <w:semiHidden/>
    <w:rsid w:val="0012545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25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583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258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583A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BE4C82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E4C82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F8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5453"/>
  </w:style>
  <w:style w:type="character" w:customStyle="1" w:styleId="a6">
    <w:name w:val="日付 (文字)"/>
    <w:basedOn w:val="a0"/>
    <w:link w:val="a5"/>
    <w:uiPriority w:val="99"/>
    <w:semiHidden/>
    <w:rsid w:val="0012545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25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583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258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583A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BE4C82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E4C82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F8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2</cp:revision>
  <cp:lastPrinted>2018-01-09T04:18:00Z</cp:lastPrinted>
  <dcterms:created xsi:type="dcterms:W3CDTF">2018-01-09T05:12:00Z</dcterms:created>
  <dcterms:modified xsi:type="dcterms:W3CDTF">2018-01-09T05:12:00Z</dcterms:modified>
</cp:coreProperties>
</file>