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7B50" w14:textId="477BE39F" w:rsidR="002E0319" w:rsidRDefault="002E0319" w:rsidP="00682FDD">
      <w:pPr>
        <w:spacing w:line="600" w:lineRule="exact"/>
        <w:jc w:val="center"/>
        <w:rPr>
          <w:rFonts w:ascii="ほのか丸ゴシック" w:eastAsia="ほのか丸ゴシック" w:hAnsi="ほのか丸ゴシック" w:cs="メイリオ"/>
          <w:b/>
          <w:sz w:val="40"/>
          <w:szCs w:val="40"/>
        </w:rPr>
      </w:pPr>
      <w:r>
        <w:rPr>
          <w:rFonts w:ascii="ほのか丸ゴシック" w:eastAsia="ほのか丸ゴシック" w:hAnsi="ほのか丸ゴシック" w:cs="メイリオ" w:hint="eastAsia"/>
          <w:b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D6CCB" wp14:editId="325648DF">
                <wp:simplePos x="0" y="0"/>
                <wp:positionH relativeFrom="column">
                  <wp:posOffset>-20320</wp:posOffset>
                </wp:positionH>
                <wp:positionV relativeFrom="paragraph">
                  <wp:posOffset>73660</wp:posOffset>
                </wp:positionV>
                <wp:extent cx="65436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0228A" id="直線コネクタ 2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5.8pt" to="513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28D830E5" w14:textId="717931C9" w:rsidR="00682FDD" w:rsidRPr="009A3DA8" w:rsidRDefault="002E0319" w:rsidP="00682FDD">
      <w:pPr>
        <w:spacing w:line="600" w:lineRule="exact"/>
        <w:jc w:val="center"/>
        <w:rPr>
          <w:rFonts w:ascii="ほのか丸ゴシック" w:eastAsia="ほのか丸ゴシック" w:hAnsi="ほのか丸ゴシック" w:cs="メイリオ"/>
          <w:b/>
          <w:sz w:val="40"/>
          <w:szCs w:val="40"/>
        </w:rPr>
      </w:pPr>
      <w:r w:rsidRPr="009A3DA8">
        <w:rPr>
          <w:rFonts w:ascii="ほのか丸ゴシック" w:eastAsia="ほのか丸ゴシック" w:hAnsi="ほのか丸ゴシック" w:cs="メイリオ" w:hint="eastAsia"/>
          <w:b/>
          <w:noProof/>
          <w:sz w:val="40"/>
          <w:szCs w:val="40"/>
          <w:lang w:bidi="th-TH"/>
        </w:rPr>
        <w:drawing>
          <wp:anchor distT="0" distB="0" distL="114300" distR="114300" simplePos="0" relativeHeight="251689984" behindDoc="0" locked="0" layoutInCell="1" allowOverlap="1" wp14:anchorId="45CB465B" wp14:editId="785BF921">
            <wp:simplePos x="0" y="0"/>
            <wp:positionH relativeFrom="column">
              <wp:posOffset>869950</wp:posOffset>
            </wp:positionH>
            <wp:positionV relativeFrom="paragraph">
              <wp:posOffset>249877</wp:posOffset>
            </wp:positionV>
            <wp:extent cx="655054" cy="655054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1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54" cy="655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DA8" w:rsidRPr="009A3DA8">
        <w:rPr>
          <w:rFonts w:ascii="ほのか丸ゴシック" w:eastAsia="ほのか丸ゴシック" w:hAnsi="ほのか丸ゴシック" w:cs="メイリオ" w:hint="eastAsia"/>
          <w:b/>
          <w:noProof/>
          <w:sz w:val="40"/>
          <w:szCs w:val="40"/>
          <w:lang w:bidi="th-TH"/>
        </w:rPr>
        <w:drawing>
          <wp:anchor distT="0" distB="0" distL="114300" distR="114300" simplePos="0" relativeHeight="251688960" behindDoc="0" locked="0" layoutInCell="1" allowOverlap="1" wp14:anchorId="7DB49F62" wp14:editId="6A4B7986">
            <wp:simplePos x="0" y="0"/>
            <wp:positionH relativeFrom="margin">
              <wp:posOffset>4989205</wp:posOffset>
            </wp:positionH>
            <wp:positionV relativeFrom="paragraph">
              <wp:posOffset>126080</wp:posOffset>
            </wp:positionV>
            <wp:extent cx="831518" cy="83284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5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18" cy="832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FDD" w:rsidRPr="009A3DA8">
        <w:rPr>
          <w:rFonts w:ascii="ほのか丸ゴシック" w:eastAsia="ほのか丸ゴシック" w:hAnsi="ほのか丸ゴシック" w:cs="メイリオ" w:hint="eastAsia"/>
          <w:b/>
          <w:sz w:val="40"/>
          <w:szCs w:val="40"/>
        </w:rPr>
        <w:t>ホストファミリー講座</w:t>
      </w:r>
      <w:r w:rsidR="00682FDD" w:rsidRPr="009A3DA8">
        <w:rPr>
          <w:rFonts w:ascii="ほのか丸ゴシック" w:eastAsia="ほのか丸ゴシック" w:hAnsi="ほのか丸ゴシック" w:cstheme="majorBidi"/>
          <w:b/>
          <w:sz w:val="40"/>
          <w:szCs w:val="40"/>
        </w:rPr>
        <w:t>201</w:t>
      </w:r>
      <w:r w:rsidR="001646FB" w:rsidRPr="009A3DA8">
        <w:rPr>
          <w:rFonts w:ascii="ほのか丸ゴシック" w:eastAsia="ほのか丸ゴシック" w:hAnsi="ほのか丸ゴシック" w:cstheme="majorBidi" w:hint="eastAsia"/>
          <w:b/>
          <w:sz w:val="40"/>
          <w:szCs w:val="40"/>
        </w:rPr>
        <w:t>9</w:t>
      </w:r>
    </w:p>
    <w:p w14:paraId="08D88681" w14:textId="00D2FFDD" w:rsidR="00682FDD" w:rsidRPr="009A3DA8" w:rsidRDefault="00682FDD" w:rsidP="00682FDD">
      <w:pPr>
        <w:spacing w:line="600" w:lineRule="exact"/>
        <w:jc w:val="center"/>
        <w:rPr>
          <w:rFonts w:ascii="ほのか丸ゴシック" w:eastAsia="ほのか丸ゴシック" w:hAnsi="ほのか丸ゴシック" w:cs="メイリオ"/>
          <w:b/>
          <w:sz w:val="40"/>
          <w:szCs w:val="40"/>
        </w:rPr>
      </w:pPr>
      <w:r w:rsidRPr="009A3DA8">
        <w:rPr>
          <w:rFonts w:ascii="ほのか丸ゴシック" w:eastAsia="ほのか丸ゴシック" w:hAnsi="ほのか丸ゴシック" w:cs="メイリオ" w:hint="eastAsia"/>
          <w:b/>
          <w:sz w:val="40"/>
          <w:szCs w:val="40"/>
        </w:rPr>
        <w:t>参</w:t>
      </w:r>
      <w:r w:rsidR="00E361CE">
        <w:rPr>
          <w:rFonts w:ascii="ほのか丸ゴシック" w:eastAsia="ほのか丸ゴシック" w:hAnsi="ほのか丸ゴシック" w:cs="メイリオ" w:hint="eastAsia"/>
          <w:b/>
          <w:sz w:val="40"/>
          <w:szCs w:val="40"/>
        </w:rPr>
        <w:t xml:space="preserve"> </w:t>
      </w:r>
      <w:r w:rsidRPr="009A3DA8">
        <w:rPr>
          <w:rFonts w:ascii="ほのか丸ゴシック" w:eastAsia="ほのか丸ゴシック" w:hAnsi="ほのか丸ゴシック" w:cs="メイリオ" w:hint="eastAsia"/>
          <w:b/>
          <w:sz w:val="40"/>
          <w:szCs w:val="40"/>
        </w:rPr>
        <w:t>加</w:t>
      </w:r>
      <w:r w:rsidR="00E361CE">
        <w:rPr>
          <w:rFonts w:ascii="ほのか丸ゴシック" w:eastAsia="ほのか丸ゴシック" w:hAnsi="ほのか丸ゴシック" w:cs="メイリオ" w:hint="eastAsia"/>
          <w:b/>
          <w:sz w:val="40"/>
          <w:szCs w:val="40"/>
        </w:rPr>
        <w:t xml:space="preserve"> </w:t>
      </w:r>
      <w:r w:rsidRPr="009A3DA8">
        <w:rPr>
          <w:rFonts w:ascii="ほのか丸ゴシック" w:eastAsia="ほのか丸ゴシック" w:hAnsi="ほのか丸ゴシック" w:cs="メイリオ" w:hint="eastAsia"/>
          <w:b/>
          <w:sz w:val="40"/>
          <w:szCs w:val="40"/>
        </w:rPr>
        <w:t>申</w:t>
      </w:r>
      <w:r w:rsidR="00E361CE">
        <w:rPr>
          <w:rFonts w:ascii="ほのか丸ゴシック" w:eastAsia="ほのか丸ゴシック" w:hAnsi="ほのか丸ゴシック" w:cs="メイリオ" w:hint="eastAsia"/>
          <w:b/>
          <w:sz w:val="40"/>
          <w:szCs w:val="40"/>
        </w:rPr>
        <w:t xml:space="preserve"> </w:t>
      </w:r>
      <w:r w:rsidRPr="009A3DA8">
        <w:rPr>
          <w:rFonts w:ascii="ほのか丸ゴシック" w:eastAsia="ほのか丸ゴシック" w:hAnsi="ほのか丸ゴシック" w:cs="メイリオ" w:hint="eastAsia"/>
          <w:b/>
          <w:sz w:val="40"/>
          <w:szCs w:val="40"/>
        </w:rPr>
        <w:t>込</w:t>
      </w:r>
      <w:r w:rsidR="00E361CE">
        <w:rPr>
          <w:rFonts w:ascii="ほのか丸ゴシック" w:eastAsia="ほのか丸ゴシック" w:hAnsi="ほのか丸ゴシック" w:cs="メイリオ" w:hint="eastAsia"/>
          <w:b/>
          <w:sz w:val="40"/>
          <w:szCs w:val="40"/>
        </w:rPr>
        <w:t xml:space="preserve"> </w:t>
      </w:r>
      <w:r w:rsidR="00631E1D">
        <w:rPr>
          <w:rFonts w:ascii="ほのか丸ゴシック" w:eastAsia="ほのか丸ゴシック" w:hAnsi="ほのか丸ゴシック" w:cs="メイリオ" w:hint="eastAsia"/>
          <w:b/>
          <w:sz w:val="40"/>
          <w:szCs w:val="40"/>
        </w:rPr>
        <w:t>書</w:t>
      </w:r>
    </w:p>
    <w:p w14:paraId="75ACB703" w14:textId="77777777" w:rsidR="00682FDD" w:rsidRPr="00600C4E" w:rsidRDefault="00682FDD" w:rsidP="00600C4E">
      <w:pPr>
        <w:spacing w:line="600" w:lineRule="exact"/>
        <w:rPr>
          <w:rFonts w:ascii="ほのか丸ゴシック" w:eastAsia="ほのか丸ゴシック" w:hAnsi="ほのか丸ゴシック" w:cs="メイリオ"/>
          <w:b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87"/>
        <w:gridCol w:w="3953"/>
      </w:tblGrid>
      <w:tr w:rsidR="00456069" w:rsidRPr="00B0431C" w14:paraId="2775BBCD" w14:textId="77777777" w:rsidTr="008D5B2D">
        <w:trPr>
          <w:jc w:val="center"/>
        </w:trPr>
        <w:tc>
          <w:tcPr>
            <w:tcW w:w="1287" w:type="dxa"/>
            <w:vMerge w:val="restart"/>
            <w:vAlign w:val="center"/>
          </w:tcPr>
          <w:p w14:paraId="7DF5D81C" w14:textId="77777777" w:rsidR="00456069" w:rsidRPr="00456069" w:rsidRDefault="00456069" w:rsidP="008C15FE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4560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申込締切</w:t>
            </w:r>
          </w:p>
        </w:tc>
        <w:tc>
          <w:tcPr>
            <w:tcW w:w="3953" w:type="dxa"/>
            <w:vAlign w:val="center"/>
          </w:tcPr>
          <w:p w14:paraId="780308CE" w14:textId="5C8C2C86" w:rsidR="00456069" w:rsidRPr="00456069" w:rsidRDefault="00456069" w:rsidP="008C15FE">
            <w:pPr>
              <w:jc w:val="center"/>
              <w:rPr>
                <w:rFonts w:ascii="HG丸ｺﾞｼｯｸM-PRO" w:eastAsia="HG丸ｺﾞｼｯｸM-PRO" w:hAnsi="HG丸ｺﾞｼｯｸM-PRO" w:cs="メイリオ"/>
                <w:bCs/>
                <w:spacing w:val="165"/>
                <w:kern w:val="0"/>
                <w:sz w:val="24"/>
                <w:szCs w:val="24"/>
                <w:lang w:eastAsia="zh-TW"/>
              </w:rPr>
            </w:pPr>
            <w:r w:rsidRPr="004560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長岡会場</w:t>
            </w:r>
            <w:r w:rsidR="00992237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：</w:t>
            </w:r>
            <w:r w:rsidRPr="004560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8月1</w:t>
            </w:r>
            <w:r w:rsidRPr="00456069">
              <w:rPr>
                <w:rFonts w:ascii="HG丸ｺﾞｼｯｸM-PRO" w:eastAsia="HG丸ｺﾞｼｯｸM-PRO" w:hAnsi="HG丸ｺﾞｼｯｸM-PRO" w:cs="メイリオ"/>
                <w:sz w:val="24"/>
                <w:szCs w:val="24"/>
                <w:lang w:eastAsia="zh-TW"/>
              </w:rPr>
              <w:t>3</w:t>
            </w:r>
            <w:r w:rsidRPr="004560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日（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火</w:t>
            </w:r>
            <w:r w:rsidRPr="004560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）</w:t>
            </w:r>
            <w:r w:rsidRPr="00746B61">
              <w:rPr>
                <w:rFonts w:ascii="HG丸ｺﾞｼｯｸM-PRO" w:eastAsia="HG丸ｺﾞｼｯｸM-PRO" w:hAnsi="HG丸ｺﾞｼｯｸM-PRO" w:cs="メイリオ" w:hint="eastAsia"/>
                <w:szCs w:val="21"/>
                <w:lang w:eastAsia="zh-TW"/>
              </w:rPr>
              <w:t>必着</w:t>
            </w:r>
          </w:p>
        </w:tc>
      </w:tr>
      <w:tr w:rsidR="00992237" w:rsidRPr="00B0431C" w14:paraId="16AF213F" w14:textId="77777777" w:rsidTr="008D5B2D">
        <w:trPr>
          <w:trHeight w:val="77"/>
          <w:jc w:val="center"/>
        </w:trPr>
        <w:tc>
          <w:tcPr>
            <w:tcW w:w="1287" w:type="dxa"/>
            <w:vMerge/>
          </w:tcPr>
          <w:p w14:paraId="7A06325B" w14:textId="77777777" w:rsidR="00992237" w:rsidRPr="00456069" w:rsidRDefault="00992237" w:rsidP="00992237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  <w:lang w:eastAsia="zh-TW"/>
              </w:rPr>
            </w:pPr>
          </w:p>
        </w:tc>
        <w:tc>
          <w:tcPr>
            <w:tcW w:w="3953" w:type="dxa"/>
            <w:vAlign w:val="center"/>
          </w:tcPr>
          <w:p w14:paraId="5AC6C637" w14:textId="6E58A42E" w:rsidR="00992237" w:rsidRPr="00456069" w:rsidRDefault="00992237" w:rsidP="00992237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新潟</w:t>
            </w:r>
            <w:r w:rsidRPr="004560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会場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：</w:t>
            </w:r>
            <w:r w:rsidRPr="004560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8月1</w:t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  <w:lang w:eastAsia="zh-TW"/>
              </w:rPr>
              <w:t>9</w:t>
            </w:r>
            <w:r w:rsidRPr="004560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日（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月</w:t>
            </w:r>
            <w:r w:rsidRPr="004560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）</w:t>
            </w:r>
            <w:r w:rsidR="00746B61" w:rsidRPr="00746B61">
              <w:rPr>
                <w:rFonts w:ascii="HG丸ｺﾞｼｯｸM-PRO" w:eastAsia="HG丸ｺﾞｼｯｸM-PRO" w:hAnsi="HG丸ｺﾞｼｯｸM-PRO" w:cs="メイリオ" w:hint="eastAsia"/>
                <w:szCs w:val="21"/>
                <w:lang w:eastAsia="zh-TW"/>
              </w:rPr>
              <w:t>必着</w:t>
            </w:r>
          </w:p>
        </w:tc>
      </w:tr>
      <w:tr w:rsidR="00992237" w:rsidRPr="00B0431C" w14:paraId="31DEF2B7" w14:textId="77777777" w:rsidTr="008D5B2D">
        <w:trPr>
          <w:trHeight w:val="77"/>
          <w:jc w:val="center"/>
        </w:trPr>
        <w:tc>
          <w:tcPr>
            <w:tcW w:w="1287" w:type="dxa"/>
            <w:vMerge/>
          </w:tcPr>
          <w:p w14:paraId="6AB26FC7" w14:textId="77777777" w:rsidR="00992237" w:rsidRPr="00456069" w:rsidRDefault="00992237" w:rsidP="00992237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  <w:lang w:eastAsia="zh-TW"/>
              </w:rPr>
            </w:pPr>
          </w:p>
        </w:tc>
        <w:tc>
          <w:tcPr>
            <w:tcW w:w="3953" w:type="dxa"/>
          </w:tcPr>
          <w:p w14:paraId="23C75A46" w14:textId="3ABE8D86" w:rsidR="00992237" w:rsidRPr="00456069" w:rsidRDefault="00992237" w:rsidP="00992237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CN"/>
              </w:rPr>
              <w:t>上越</w:t>
            </w:r>
            <w:r w:rsidRPr="004560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CN"/>
              </w:rPr>
              <w:t>会場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CN"/>
              </w:rPr>
              <w:t>：</w:t>
            </w:r>
            <w:r w:rsidRPr="004560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CN"/>
              </w:rPr>
              <w:t>8月</w:t>
            </w:r>
            <w:r w:rsidR="00F04A8A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CN"/>
              </w:rPr>
              <w:t>2</w:t>
            </w:r>
            <w:r w:rsidR="00547D25">
              <w:rPr>
                <w:rFonts w:ascii="HG丸ｺﾞｼｯｸM-PRO" w:eastAsia="HG丸ｺﾞｼｯｸM-PRO" w:hAnsi="HG丸ｺﾞｼｯｸM-PRO" w:cs="メイリオ"/>
                <w:sz w:val="24"/>
                <w:szCs w:val="24"/>
                <w:lang w:eastAsia="zh-CN"/>
              </w:rPr>
              <w:t>6</w:t>
            </w:r>
            <w:r w:rsidRPr="004560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CN"/>
              </w:rPr>
              <w:t>日（</w:t>
            </w:r>
            <w:r w:rsidR="00547D25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CN"/>
              </w:rPr>
              <w:t>月</w:t>
            </w:r>
            <w:r w:rsidRPr="004560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CN"/>
              </w:rPr>
              <w:t>）</w:t>
            </w:r>
            <w:r w:rsidRPr="00746B61">
              <w:rPr>
                <w:rFonts w:ascii="HG丸ｺﾞｼｯｸM-PRO" w:eastAsia="HG丸ｺﾞｼｯｸM-PRO" w:hAnsi="HG丸ｺﾞｼｯｸM-PRO" w:cs="メイリオ" w:hint="eastAsia"/>
                <w:szCs w:val="21"/>
                <w:lang w:eastAsia="zh-CN"/>
              </w:rPr>
              <w:t>必着</w:t>
            </w:r>
          </w:p>
        </w:tc>
      </w:tr>
    </w:tbl>
    <w:p w14:paraId="512F4C83" w14:textId="14978257" w:rsidR="00CF43A8" w:rsidRPr="008105AC" w:rsidRDefault="00682FDD" w:rsidP="00682FDD">
      <w:pPr>
        <w:ind w:firstLineChars="100" w:firstLine="240"/>
        <w:jc w:val="center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sz w:val="24"/>
          <w:szCs w:val="24"/>
        </w:rPr>
        <w:br/>
      </w:r>
      <w:r w:rsidR="00C06754" w:rsidRPr="008105A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 </w:t>
      </w:r>
      <w:r w:rsidR="0059106C" w:rsidRPr="008105A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メール</w:t>
      </w:r>
      <w:hyperlink r:id="rId10" w:history="1">
        <w:r w:rsidR="0059106C" w:rsidRPr="008105AC">
          <w:rPr>
            <w:rStyle w:val="a8"/>
            <w:rFonts w:ascii="HG丸ｺﾞｼｯｸM-PRO" w:eastAsia="HG丸ｺﾞｼｯｸM-PRO" w:hAnsi="HG丸ｺﾞｼｯｸM-PRO" w:cs="メイリオ" w:hint="eastAsia"/>
            <w:b/>
            <w:color w:val="auto"/>
            <w:sz w:val="24"/>
            <w:szCs w:val="24"/>
            <w:u w:val="none"/>
            <w:shd w:val="pct15" w:color="auto" w:fill="FFFFFF"/>
          </w:rPr>
          <w:t>nia5@niigata-ia.or.jp</w:t>
        </w:r>
      </w:hyperlink>
      <w:r w:rsidR="0059106C" w:rsidRPr="008105AC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 xml:space="preserve"> </w:t>
      </w:r>
      <w:r w:rsidR="0059106C" w:rsidRPr="008E3898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または</w:t>
      </w:r>
      <w:r w:rsidRPr="008105A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FAX </w:t>
      </w:r>
      <w:r w:rsidRPr="008105AC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shd w:val="pct15" w:color="auto" w:fill="FFFFFF"/>
        </w:rPr>
        <w:t>025-249-8122</w:t>
      </w:r>
      <w:r w:rsidR="00973676" w:rsidRPr="008E3898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にて</w:t>
      </w:r>
      <w:r w:rsidRPr="008E3898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お申込み下さい</w:t>
      </w:r>
      <w:r w:rsidRPr="008E3898">
        <w:rPr>
          <w:rFonts w:ascii="HG丸ｺﾞｼｯｸM-PRO" w:eastAsia="HG丸ｺﾞｼｯｸM-PRO" w:hAnsi="HG丸ｺﾞｼｯｸM-PRO" w:cs="メイリオ" w:hint="eastAsia"/>
          <w:sz w:val="22"/>
        </w:rPr>
        <w:t>。</w:t>
      </w:r>
    </w:p>
    <w:p w14:paraId="427B43F6" w14:textId="640E3B1B" w:rsidR="00682FDD" w:rsidRPr="00746B61" w:rsidRDefault="002B507B" w:rsidP="00682FDD">
      <w:pPr>
        <w:ind w:firstLineChars="100" w:firstLine="20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746B61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682FDD" w:rsidRPr="00746B61">
        <w:rPr>
          <w:rFonts w:ascii="HG丸ｺﾞｼｯｸM-PRO" w:eastAsia="HG丸ｺﾞｼｯｸM-PRO" w:hAnsi="HG丸ｺﾞｼｯｸM-PRO" w:hint="eastAsia"/>
          <w:sz w:val="20"/>
          <w:szCs w:val="20"/>
        </w:rPr>
        <w:t>定員を超えた場合のみ、開催日の前日までにご連絡します。</w:t>
      </w:r>
    </w:p>
    <w:p w14:paraId="0DEB04EB" w14:textId="77777777" w:rsidR="00682FDD" w:rsidRPr="00B406D7" w:rsidRDefault="00682FDD" w:rsidP="00682FDD">
      <w:pPr>
        <w:ind w:firstLineChars="100" w:firstLine="220"/>
        <w:jc w:val="center"/>
        <w:rPr>
          <w:rFonts w:ascii="HG丸ｺﾞｼｯｸM-PRO" w:eastAsia="HG丸ｺﾞｼｯｸM-PRO" w:hAnsi="HG丸ｺﾞｼｯｸM-PRO" w:cs="メイリオ"/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992"/>
        <w:gridCol w:w="5528"/>
      </w:tblGrid>
      <w:tr w:rsidR="00682FDD" w:rsidRPr="00B0431C" w14:paraId="5796117E" w14:textId="77777777" w:rsidTr="00840EC7">
        <w:trPr>
          <w:trHeight w:val="299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C2868F7" w14:textId="05A7FABC" w:rsidR="00682FDD" w:rsidRPr="000E118B" w:rsidRDefault="00682FDD" w:rsidP="008C15FE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/>
                <w:sz w:val="22"/>
              </w:rPr>
              <w:t>氏</w:t>
            </w:r>
            <w:r w:rsidR="007C1A87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Pr="000E118B">
              <w:rPr>
                <w:rFonts w:ascii="HG丸ｺﾞｼｯｸM-PRO" w:eastAsia="HG丸ｺﾞｼｯｸM-PRO" w:hAnsi="HG丸ｺﾞｼｯｸM-PRO" w:cs="メイリオ"/>
                <w:sz w:val="22"/>
              </w:rPr>
              <w:t>名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054F8B0C" w14:textId="77777777" w:rsidR="00682FDD" w:rsidRPr="000E118B" w:rsidRDefault="00682FDD" w:rsidP="008C15FE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3529E1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フリガナ</w:t>
            </w:r>
          </w:p>
        </w:tc>
      </w:tr>
      <w:tr w:rsidR="00682FDD" w:rsidRPr="00B0431C" w14:paraId="02CE6846" w14:textId="77777777" w:rsidTr="00840EC7">
        <w:trPr>
          <w:trHeight w:val="631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329E937" w14:textId="77777777" w:rsidR="00682FDD" w:rsidRPr="000E118B" w:rsidRDefault="00682FDD" w:rsidP="008C15FE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</w:tcPr>
          <w:p w14:paraId="69E49FAC" w14:textId="77777777" w:rsidR="00682FDD" w:rsidRPr="000E118B" w:rsidRDefault="00682FDD" w:rsidP="008C15FE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682FDD" w:rsidRPr="00B0431C" w14:paraId="0597191B" w14:textId="77777777" w:rsidTr="00840EC7">
        <w:trPr>
          <w:trHeight w:val="852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4D9B7C6F" w14:textId="4532D10A" w:rsidR="00EE6F8F" w:rsidRPr="000E118B" w:rsidRDefault="00682FDD" w:rsidP="00607E5E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住</w:t>
            </w:r>
            <w:r w:rsidR="007C1A87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所</w:t>
            </w:r>
          </w:p>
          <w:p w14:paraId="11491CD5" w14:textId="58682582" w:rsidR="00682FDD" w:rsidRPr="000E118B" w:rsidRDefault="00682FDD" w:rsidP="008C15FE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連絡先</w:t>
            </w:r>
          </w:p>
        </w:tc>
        <w:tc>
          <w:tcPr>
            <w:tcW w:w="6520" w:type="dxa"/>
            <w:gridSpan w:val="2"/>
          </w:tcPr>
          <w:p w14:paraId="3CE3C89B" w14:textId="1B044A2B" w:rsidR="00682FDD" w:rsidRPr="000E118B" w:rsidRDefault="00682FDD" w:rsidP="008C15FE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〒　　</w:t>
            </w:r>
            <w:r w:rsidR="00397B05"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-　　　</w:t>
            </w:r>
          </w:p>
          <w:p w14:paraId="0993C91D" w14:textId="77777777" w:rsidR="00682FDD" w:rsidRPr="000E118B" w:rsidRDefault="00682FDD" w:rsidP="008C15FE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682FDD" w:rsidRPr="00B0431C" w14:paraId="2E3C4300" w14:textId="77777777" w:rsidTr="00840EC7">
        <w:trPr>
          <w:trHeight w:val="527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0AAE3CC" w14:textId="77777777" w:rsidR="00682FDD" w:rsidRPr="000E118B" w:rsidRDefault="00682FDD" w:rsidP="008C15FE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6F1CB6D" w14:textId="3893B7C7" w:rsidR="00682FDD" w:rsidRPr="000E118B" w:rsidRDefault="00682FDD" w:rsidP="008C15FE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電話</w:t>
            </w:r>
          </w:p>
        </w:tc>
        <w:tc>
          <w:tcPr>
            <w:tcW w:w="5528" w:type="dxa"/>
          </w:tcPr>
          <w:p w14:paraId="0515BE90" w14:textId="77777777" w:rsidR="00682FDD" w:rsidRPr="000E118B" w:rsidRDefault="00682FDD" w:rsidP="008C15FE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682FDD" w:rsidRPr="00B0431C" w14:paraId="76A2F179" w14:textId="77777777" w:rsidTr="00840EC7">
        <w:trPr>
          <w:trHeight w:val="54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58E322AD" w14:textId="77777777" w:rsidR="00682FDD" w:rsidRPr="000E118B" w:rsidRDefault="00682FDD" w:rsidP="008C15FE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CB63239" w14:textId="77777777" w:rsidR="00682FDD" w:rsidRPr="000E118B" w:rsidRDefault="00682FDD" w:rsidP="008C15FE">
            <w:pPr>
              <w:jc w:val="center"/>
              <w:rPr>
                <w:rFonts w:ascii="HG丸ｺﾞｼｯｸM-PRO" w:eastAsia="HG丸ｺﾞｼｯｸM-PRO" w:hAnsi="HG丸ｺﾞｼｯｸM-PRO" w:cs="メイリオ"/>
                <w:w w:val="80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w w:val="80"/>
                <w:sz w:val="22"/>
              </w:rPr>
              <w:t xml:space="preserve">F </w:t>
            </w:r>
            <w:r w:rsidRPr="000E118B">
              <w:rPr>
                <w:rFonts w:ascii="HG丸ｺﾞｼｯｸM-PRO" w:eastAsia="HG丸ｺﾞｼｯｸM-PRO" w:hAnsi="HG丸ｺﾞｼｯｸM-PRO" w:cs="メイリオ"/>
                <w:w w:val="80"/>
                <w:sz w:val="22"/>
              </w:rPr>
              <w:t>A</w:t>
            </w:r>
            <w:r w:rsidRPr="000E118B">
              <w:rPr>
                <w:rFonts w:ascii="HG丸ｺﾞｼｯｸM-PRO" w:eastAsia="HG丸ｺﾞｼｯｸM-PRO" w:hAnsi="HG丸ｺﾞｼｯｸM-PRO" w:cs="メイリオ" w:hint="eastAsia"/>
                <w:w w:val="80"/>
                <w:sz w:val="22"/>
              </w:rPr>
              <w:t xml:space="preserve"> </w:t>
            </w:r>
            <w:r w:rsidRPr="000E118B">
              <w:rPr>
                <w:rFonts w:ascii="HG丸ｺﾞｼｯｸM-PRO" w:eastAsia="HG丸ｺﾞｼｯｸM-PRO" w:hAnsi="HG丸ｺﾞｼｯｸM-PRO" w:cs="メイリオ"/>
                <w:w w:val="80"/>
                <w:sz w:val="22"/>
              </w:rPr>
              <w:t>X</w:t>
            </w:r>
          </w:p>
        </w:tc>
        <w:tc>
          <w:tcPr>
            <w:tcW w:w="5528" w:type="dxa"/>
          </w:tcPr>
          <w:p w14:paraId="14B1735A" w14:textId="77777777" w:rsidR="00682FDD" w:rsidRPr="000E118B" w:rsidRDefault="00682FDD" w:rsidP="008C15FE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682FDD" w:rsidRPr="00B0431C" w14:paraId="0D1FB15C" w14:textId="77777777" w:rsidTr="00840EC7">
        <w:trPr>
          <w:trHeight w:val="571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416AE7C" w14:textId="77777777" w:rsidR="00682FDD" w:rsidRPr="000E118B" w:rsidRDefault="00682FDD" w:rsidP="008C15FE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30AAE1" w14:textId="77777777" w:rsidR="00682FDD" w:rsidRPr="000E118B" w:rsidRDefault="00682FDD" w:rsidP="008C15FE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E-mail</w:t>
            </w:r>
          </w:p>
        </w:tc>
        <w:tc>
          <w:tcPr>
            <w:tcW w:w="5528" w:type="dxa"/>
          </w:tcPr>
          <w:p w14:paraId="47185FCA" w14:textId="77777777" w:rsidR="00682FDD" w:rsidRPr="000E118B" w:rsidRDefault="00682FDD" w:rsidP="008C15FE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682FDD" w:rsidRPr="00B0431C" w14:paraId="49BA37AC" w14:textId="77777777" w:rsidTr="00840EC7">
        <w:trPr>
          <w:trHeight w:val="63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3E3DC42" w14:textId="77777777" w:rsidR="00682FDD" w:rsidRPr="000E118B" w:rsidRDefault="00682FDD" w:rsidP="008C15FE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参加会場</w:t>
            </w:r>
          </w:p>
        </w:tc>
        <w:tc>
          <w:tcPr>
            <w:tcW w:w="6520" w:type="dxa"/>
            <w:gridSpan w:val="2"/>
            <w:vAlign w:val="center"/>
          </w:tcPr>
          <w:p w14:paraId="27858E8B" w14:textId="7817970B" w:rsidR="00682FDD" w:rsidRPr="000E118B" w:rsidRDefault="00682FDD" w:rsidP="004578FB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:lang w:eastAsia="zh-TW"/>
              </w:rPr>
            </w:pPr>
            <w:r w:rsidRPr="004749E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□</w:t>
            </w: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8/</w:t>
            </w:r>
            <w:r w:rsidR="00900F2B" w:rsidRPr="000E118B">
              <w:rPr>
                <w:rFonts w:ascii="HG丸ｺﾞｼｯｸM-PRO" w:eastAsia="HG丸ｺﾞｼｯｸM-PRO" w:hAnsi="HG丸ｺﾞｼｯｸM-PRO" w:cs="メイリオ"/>
                <w:sz w:val="22"/>
                <w:lang w:eastAsia="zh-TW"/>
              </w:rPr>
              <w:t>18</w:t>
            </w:r>
            <w:r w:rsidRPr="000E118B">
              <w:rPr>
                <w:rFonts w:ascii="HG丸ｺﾞｼｯｸM-PRO" w:eastAsia="HG丸ｺﾞｼｯｸM-PRO" w:hAnsi="HG丸ｺﾞｼｯｸM-PRO" w:cs="メイリオ"/>
                <w:sz w:val="22"/>
                <w:lang w:eastAsia="zh-TW"/>
              </w:rPr>
              <w:t>(</w:t>
            </w:r>
            <w:r w:rsidR="00900F2B" w:rsidRPr="00C0082D">
              <w:rPr>
                <w:rFonts w:ascii="HG丸ｺﾞｼｯｸM-PRO" w:eastAsia="HG丸ｺﾞｼｯｸM-PRO" w:hAnsi="HG丸ｺﾞｼｯｸM-PRO" w:cs="メイリオ" w:hint="eastAsia"/>
                <w:color w:val="FF0000"/>
                <w:sz w:val="22"/>
                <w:lang w:eastAsia="zh-TW"/>
              </w:rPr>
              <w:t>日</w:t>
            </w: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)</w:t>
            </w:r>
            <w:r w:rsidR="00900F2B"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長岡市</w:t>
            </w:r>
            <w:r w:rsid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 xml:space="preserve"> </w:t>
            </w:r>
            <w:r w:rsidR="000E118B">
              <w:rPr>
                <w:rFonts w:ascii="HG丸ｺﾞｼｯｸM-PRO" w:eastAsia="HG丸ｺﾞｼｯｸM-PRO" w:hAnsi="HG丸ｺﾞｼｯｸM-PRO" w:cs="メイリオ"/>
                <w:sz w:val="22"/>
                <w:lang w:eastAsia="zh-TW"/>
              </w:rPr>
              <w:t xml:space="preserve">  </w:t>
            </w:r>
            <w:r w:rsidRPr="004749E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□</w:t>
            </w: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8/</w:t>
            </w:r>
            <w:r w:rsidR="00900F2B"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25</w:t>
            </w: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(</w:t>
            </w:r>
            <w:r w:rsidRPr="00C0082D">
              <w:rPr>
                <w:rFonts w:ascii="HG丸ｺﾞｼｯｸM-PRO" w:eastAsia="HG丸ｺﾞｼｯｸM-PRO" w:hAnsi="HG丸ｺﾞｼｯｸM-PRO" w:cs="メイリオ" w:hint="eastAsia"/>
                <w:color w:val="FF0000"/>
                <w:sz w:val="22"/>
                <w:lang w:eastAsia="zh-TW"/>
              </w:rPr>
              <w:t>日</w:t>
            </w: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)</w:t>
            </w:r>
            <w:r w:rsidR="00456069"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新潟</w:t>
            </w:r>
            <w:r w:rsidR="00900F2B"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市</w:t>
            </w:r>
            <w:r w:rsid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 xml:space="preserve"> </w:t>
            </w:r>
            <w:r w:rsidR="000E118B">
              <w:rPr>
                <w:rFonts w:ascii="HG丸ｺﾞｼｯｸM-PRO" w:eastAsia="HG丸ｺﾞｼｯｸM-PRO" w:hAnsi="HG丸ｺﾞｼｯｸM-PRO" w:cs="メイリオ"/>
                <w:sz w:val="22"/>
                <w:lang w:eastAsia="zh-TW"/>
              </w:rPr>
              <w:t xml:space="preserve">  </w:t>
            </w:r>
            <w:r w:rsidRPr="004749E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lang w:eastAsia="zh-TW"/>
              </w:rPr>
              <w:t>□</w:t>
            </w: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8/</w:t>
            </w:r>
            <w:r w:rsidR="00456069"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31</w:t>
            </w: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(</w:t>
            </w:r>
            <w:r w:rsidR="00456069" w:rsidRPr="00C0082D">
              <w:rPr>
                <w:rFonts w:ascii="HG丸ｺﾞｼｯｸM-PRO" w:eastAsia="HG丸ｺﾞｼｯｸM-PRO" w:hAnsi="HG丸ｺﾞｼｯｸM-PRO" w:cs="メイリオ" w:hint="eastAsia"/>
                <w:color w:val="0070C0"/>
                <w:sz w:val="22"/>
                <w:lang w:eastAsia="zh-TW"/>
              </w:rPr>
              <w:t>土</w:t>
            </w: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)</w:t>
            </w:r>
            <w:r w:rsidR="00456069"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上越</w:t>
            </w:r>
            <w:r w:rsidR="00303D76" w:rsidRPr="000E118B">
              <w:rPr>
                <w:rFonts w:ascii="HG丸ｺﾞｼｯｸM-PRO" w:eastAsia="HG丸ｺﾞｼｯｸM-PRO" w:hAnsi="HG丸ｺﾞｼｯｸM-PRO" w:cs="メイリオ" w:hint="eastAsia"/>
                <w:sz w:val="22"/>
                <w:lang w:eastAsia="zh-TW"/>
              </w:rPr>
              <w:t>市</w:t>
            </w:r>
          </w:p>
        </w:tc>
      </w:tr>
      <w:tr w:rsidR="00682FDD" w:rsidRPr="00B0431C" w14:paraId="79B4CF02" w14:textId="77777777" w:rsidTr="00840EC7">
        <w:trPr>
          <w:trHeight w:val="63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7F69EC6" w14:textId="77777777" w:rsidR="00682FDD" w:rsidRPr="000E118B" w:rsidRDefault="00682FDD" w:rsidP="008C15FE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参加人数</w:t>
            </w:r>
          </w:p>
        </w:tc>
        <w:tc>
          <w:tcPr>
            <w:tcW w:w="6520" w:type="dxa"/>
            <w:gridSpan w:val="2"/>
            <w:vAlign w:val="center"/>
          </w:tcPr>
          <w:p w14:paraId="1B35CAE1" w14:textId="21897683" w:rsidR="00682FDD" w:rsidRPr="000E118B" w:rsidRDefault="00682FDD" w:rsidP="008C15FE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　　</w:t>
            </w:r>
            <w:r w:rsidR="008E6432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名</w:t>
            </w:r>
          </w:p>
        </w:tc>
      </w:tr>
      <w:tr w:rsidR="00682FDD" w:rsidRPr="00B0431C" w14:paraId="493097C0" w14:textId="77777777" w:rsidTr="00840EC7">
        <w:trPr>
          <w:trHeight w:val="178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E31A19A" w14:textId="1294027A" w:rsidR="00607E5E" w:rsidRPr="000E118B" w:rsidRDefault="00607E5E" w:rsidP="00607E5E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留学生・ALT</w:t>
            </w:r>
          </w:p>
          <w:p w14:paraId="4AA11E93" w14:textId="77777777" w:rsidR="00421AEA" w:rsidRPr="000E118B" w:rsidRDefault="00607E5E" w:rsidP="00421AE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ホームステイ受入れ体験</w:t>
            </w:r>
            <w:r w:rsidR="00682FDD" w:rsidRPr="000E118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【10/</w:t>
            </w:r>
            <w:r w:rsidR="00EA59AA" w:rsidRPr="000E118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5</w:t>
            </w:r>
            <w:r w:rsidR="00682FDD" w:rsidRPr="00ED653C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(</w:t>
            </w:r>
            <w:bookmarkStart w:id="0" w:name="_GoBack"/>
            <w:bookmarkEnd w:id="0"/>
            <w:r w:rsidR="00682FDD" w:rsidRPr="00ED653C">
              <w:rPr>
                <w:rFonts w:ascii="HG丸ｺﾞｼｯｸM-PRO" w:eastAsia="HG丸ｺﾞｼｯｸM-PRO" w:hAnsi="HG丸ｺﾞｼｯｸM-PRO" w:hint="eastAsia"/>
                <w:b/>
                <w:bCs/>
                <w:color w:val="0070C0"/>
                <w:szCs w:val="21"/>
              </w:rPr>
              <w:t>土</w:t>
            </w:r>
            <w:r w:rsidR="00682FDD" w:rsidRPr="00ED653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)</w:t>
            </w:r>
            <w:r w:rsidR="00682FDD" w:rsidRPr="000E118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～</w:t>
            </w:r>
            <w:r w:rsidR="00EA59AA" w:rsidRPr="000E118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6</w:t>
            </w:r>
            <w:r w:rsidR="00682FDD" w:rsidRPr="00ED653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(</w:t>
            </w:r>
            <w:r w:rsidR="00682FDD" w:rsidRPr="00ED653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日</w:t>
            </w:r>
            <w:r w:rsidR="00682FDD" w:rsidRPr="00ED653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)</w:t>
            </w:r>
            <w:r w:rsidR="00682FDD" w:rsidRPr="000E118B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実施】</w:t>
            </w:r>
          </w:p>
          <w:p w14:paraId="27916476" w14:textId="77777777" w:rsidR="000E155D" w:rsidRDefault="00900B68" w:rsidP="00A36E3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15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※8月ホストファミリー講座</w:t>
            </w:r>
          </w:p>
          <w:p w14:paraId="2181FE3D" w14:textId="64338565" w:rsidR="00900B68" w:rsidRPr="000E118B" w:rsidRDefault="00900B68" w:rsidP="00A36E3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15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受講者が対象です。</w:t>
            </w:r>
          </w:p>
        </w:tc>
        <w:tc>
          <w:tcPr>
            <w:tcW w:w="6520" w:type="dxa"/>
            <w:gridSpan w:val="2"/>
            <w:vAlign w:val="center"/>
          </w:tcPr>
          <w:p w14:paraId="13033B29" w14:textId="2F699FBE" w:rsidR="00682FDD" w:rsidRPr="000E118B" w:rsidRDefault="00682FDD" w:rsidP="008C15FE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4749E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4749E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Pr="000E118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受入れを希望します。</w:t>
            </w:r>
          </w:p>
          <w:p w14:paraId="7E0154EE" w14:textId="20D848E3" w:rsidR="00682FDD" w:rsidRPr="000E118B" w:rsidRDefault="00682FDD" w:rsidP="008C15FE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4749E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4749E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Pr="000E118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受入れ</w:t>
            </w:r>
            <w:r w:rsidR="00450DD1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は</w:t>
            </w:r>
            <w:r w:rsidR="00420B52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希望</w:t>
            </w:r>
            <w:r w:rsidRPr="000E118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しません。</w:t>
            </w:r>
          </w:p>
          <w:p w14:paraId="142421C7" w14:textId="5464AC8C" w:rsidR="00682FDD" w:rsidRPr="000E118B" w:rsidRDefault="00682FDD" w:rsidP="008C15FE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4749E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4749E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Pr="000E118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検討してから決めたい。</w:t>
            </w:r>
            <w:r w:rsidR="00942F37" w:rsidRPr="00746B6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→</w:t>
            </w:r>
            <w:r w:rsidR="00942F37" w:rsidRPr="000E118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応募</w:t>
            </w:r>
            <w:r w:rsidR="00B65E8D" w:rsidRPr="000E118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締切は</w:t>
            </w:r>
            <w:r w:rsidR="00942F37" w:rsidRPr="00DF68AA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2"/>
                <w:u w:val="single"/>
              </w:rPr>
              <w:t>9</w:t>
            </w:r>
            <w:r w:rsidR="00942F37" w:rsidRPr="00DF68AA">
              <w:rPr>
                <w:rFonts w:ascii="HG丸ｺﾞｼｯｸM-PRO" w:eastAsia="HG丸ｺﾞｼｯｸM-PRO" w:hAnsi="HG丸ｺﾞｼｯｸM-PRO" w:cs="ＭＳ 明朝"/>
                <w:b/>
                <w:bCs/>
                <w:sz w:val="22"/>
                <w:u w:val="single"/>
              </w:rPr>
              <w:t>/6</w:t>
            </w:r>
            <w:r w:rsidR="00942F37" w:rsidRPr="00DF68AA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2"/>
                <w:u w:val="single"/>
              </w:rPr>
              <w:t>（金）</w:t>
            </w:r>
            <w:r w:rsidR="00942F37" w:rsidRPr="000E118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です</w:t>
            </w:r>
            <w:r w:rsidR="00787F92" w:rsidRPr="000E118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。</w:t>
            </w:r>
          </w:p>
        </w:tc>
      </w:tr>
      <w:tr w:rsidR="00682FDD" w:rsidRPr="00B0431C" w14:paraId="5897E3D9" w14:textId="77777777" w:rsidTr="00840EC7">
        <w:trPr>
          <w:trHeight w:val="53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4757BF0" w14:textId="1BB2692A" w:rsidR="00682FDD" w:rsidRPr="000E118B" w:rsidRDefault="00682FDD" w:rsidP="00383312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ホームステイ受入れ経験</w:t>
            </w:r>
          </w:p>
        </w:tc>
        <w:tc>
          <w:tcPr>
            <w:tcW w:w="6520" w:type="dxa"/>
            <w:gridSpan w:val="2"/>
            <w:vAlign w:val="center"/>
          </w:tcPr>
          <w:p w14:paraId="4A206A39" w14:textId="78716289" w:rsidR="00682FDD" w:rsidRPr="000E118B" w:rsidRDefault="00682FDD" w:rsidP="008C15FE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□ ある（回数：　　　回）　　　　□ ない</w:t>
            </w:r>
          </w:p>
        </w:tc>
      </w:tr>
      <w:tr w:rsidR="00682FDD" w:rsidRPr="00B0431C" w14:paraId="5AFB91B6" w14:textId="77777777" w:rsidTr="000E155D">
        <w:trPr>
          <w:trHeight w:val="92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60CDF30" w14:textId="77777777" w:rsidR="00682FDD" w:rsidRPr="000E118B" w:rsidRDefault="00682FDD" w:rsidP="008C15FE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0E118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ご要望など</w:t>
            </w:r>
          </w:p>
        </w:tc>
        <w:tc>
          <w:tcPr>
            <w:tcW w:w="6520" w:type="dxa"/>
            <w:gridSpan w:val="2"/>
          </w:tcPr>
          <w:p w14:paraId="46DB08BB" w14:textId="77777777" w:rsidR="00682FDD" w:rsidRPr="000E118B" w:rsidRDefault="00682FDD" w:rsidP="008C15FE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14:paraId="5BEAD509" w14:textId="77777777" w:rsidR="00682FDD" w:rsidRPr="000E118B" w:rsidRDefault="00682FDD" w:rsidP="008C15FE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</w:tbl>
    <w:p w14:paraId="6957F724" w14:textId="3CD916EA" w:rsidR="00723885" w:rsidRPr="00746B61" w:rsidRDefault="00682FDD" w:rsidP="00EA59AA">
      <w:pPr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20"/>
        </w:rPr>
      </w:pPr>
      <w:r w:rsidRPr="00746B61">
        <w:rPr>
          <w:rFonts w:ascii="HG丸ｺﾞｼｯｸM-PRO" w:eastAsia="HG丸ｺﾞｼｯｸM-PRO" w:hAnsi="HG丸ｺﾞｼｯｸM-PRO" w:hint="eastAsia"/>
          <w:sz w:val="18"/>
          <w:szCs w:val="20"/>
        </w:rPr>
        <w:t>申込用紙に記入いただいた内容は、本件に関する連絡以外には使用いたしません。</w:t>
      </w:r>
    </w:p>
    <w:sectPr w:rsidR="00723885" w:rsidRPr="00746B61" w:rsidSect="000E118B">
      <w:headerReference w:type="default" r:id="rId11"/>
      <w:pgSz w:w="11906" w:h="16838" w:code="9"/>
      <w:pgMar w:top="1559" w:right="567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8A517" w14:textId="77777777" w:rsidR="0008257B" w:rsidRDefault="0008257B" w:rsidP="001E58C0">
      <w:r>
        <w:separator/>
      </w:r>
    </w:p>
  </w:endnote>
  <w:endnote w:type="continuationSeparator" w:id="0">
    <w:p w14:paraId="4CCF77DB" w14:textId="77777777" w:rsidR="0008257B" w:rsidRDefault="0008257B" w:rsidP="001E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ほのか丸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506EA" w14:textId="77777777" w:rsidR="0008257B" w:rsidRDefault="0008257B" w:rsidP="001E58C0">
      <w:r>
        <w:separator/>
      </w:r>
    </w:p>
  </w:footnote>
  <w:footnote w:type="continuationSeparator" w:id="0">
    <w:p w14:paraId="4D08B55C" w14:textId="77777777" w:rsidR="0008257B" w:rsidRDefault="0008257B" w:rsidP="001E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7B81" w14:textId="4A889FD4" w:rsidR="001221A2" w:rsidRPr="000E155D" w:rsidRDefault="001221A2">
    <w:pPr>
      <w:pStyle w:val="a3"/>
      <w:rPr>
        <w:rFonts w:ascii="HG丸ｺﾞｼｯｸM-PRO" w:eastAsia="PMingLiU" w:hAnsi="HG丸ｺﾞｼｯｸM-PRO"/>
        <w:sz w:val="22"/>
        <w:szCs w:val="24"/>
        <w:lang w:eastAsia="zh-TW"/>
      </w:rPr>
    </w:pPr>
    <w:r w:rsidRPr="000E155D">
      <w:rPr>
        <w:rFonts w:ascii="HG丸ｺﾞｼｯｸM-PRO" w:eastAsia="HG丸ｺﾞｼｯｸM-PRO" w:hAnsi="HG丸ｺﾞｼｯｸM-PRO" w:hint="eastAsia"/>
        <w:sz w:val="22"/>
        <w:szCs w:val="24"/>
        <w:lang w:eastAsia="zh-TW"/>
      </w:rPr>
      <w:t>（公財）新潟県国際交流協会</w:t>
    </w:r>
    <w:r w:rsidR="000E155D" w:rsidRPr="000E155D">
      <w:rPr>
        <w:rFonts w:ascii="HG丸ｺﾞｼｯｸM-PRO" w:eastAsia="HG丸ｺﾞｼｯｸM-PRO" w:hAnsi="HG丸ｺﾞｼｯｸM-PRO" w:hint="eastAsia"/>
        <w:sz w:val="22"/>
        <w:szCs w:val="24"/>
        <w:lang w:eastAsia="zh-TW"/>
      </w:rPr>
      <w:t xml:space="preserve"> </w:t>
    </w:r>
    <w:r w:rsidRPr="000E155D">
      <w:rPr>
        <w:rFonts w:ascii="HG丸ｺﾞｼｯｸM-PRO" w:eastAsia="HG丸ｺﾞｼｯｸM-PRO" w:hAnsi="HG丸ｺﾞｼｯｸM-PRO" w:hint="eastAsia"/>
        <w:sz w:val="22"/>
        <w:szCs w:val="24"/>
        <w:lang w:eastAsia="zh-TW"/>
      </w:rPr>
      <w:t>宛</w:t>
    </w:r>
  </w:p>
  <w:p w14:paraId="2951DD0A" w14:textId="4D92F645" w:rsidR="000E155D" w:rsidRPr="00CA3850" w:rsidRDefault="000E155D" w:rsidP="000E155D">
    <w:pPr>
      <w:pStyle w:val="a3"/>
      <w:rPr>
        <w:rFonts w:ascii="HG丸ｺﾞｼｯｸM-PRO" w:eastAsia="HG丸ｺﾞｼｯｸM-PRO" w:hAnsi="HG丸ｺﾞｼｯｸM-PRO"/>
        <w:sz w:val="18"/>
        <w:szCs w:val="20"/>
      </w:rPr>
    </w:pPr>
    <w:r w:rsidRPr="00CA3850">
      <w:rPr>
        <w:rFonts w:ascii="HG丸ｺﾞｼｯｸM-PRO" w:eastAsia="PMingLiU" w:hAnsi="HG丸ｺﾞｼｯｸM-PRO" w:hint="eastAsia"/>
        <w:sz w:val="18"/>
        <w:szCs w:val="20"/>
      </w:rPr>
      <w:t>〒</w:t>
    </w:r>
    <w:r w:rsidRPr="00CA3850">
      <w:rPr>
        <w:rFonts w:ascii="HG丸ｺﾞｼｯｸM-PRO" w:eastAsia="PMingLiU" w:hAnsi="HG丸ｺﾞｼｯｸM-PRO"/>
        <w:sz w:val="18"/>
        <w:szCs w:val="20"/>
      </w:rPr>
      <w:t>950-0078</w:t>
    </w:r>
    <w:r w:rsidRPr="00CA3850">
      <w:rPr>
        <w:rFonts w:ascii="HG丸ｺﾞｼｯｸM-PRO" w:eastAsia="HG丸ｺﾞｼｯｸM-PRO" w:hAnsi="HG丸ｺﾞｼｯｸM-PRO" w:hint="eastAsia"/>
        <w:sz w:val="18"/>
        <w:szCs w:val="20"/>
      </w:rPr>
      <w:t>新潟市中央区万代島5</w:t>
    </w:r>
    <w:r w:rsidRPr="00CA3850">
      <w:rPr>
        <w:rFonts w:ascii="HG丸ｺﾞｼｯｸM-PRO" w:eastAsia="HG丸ｺﾞｼｯｸM-PRO" w:hAnsi="HG丸ｺﾞｼｯｸM-PRO"/>
        <w:sz w:val="18"/>
        <w:szCs w:val="20"/>
      </w:rPr>
      <w:t>番1号</w:t>
    </w:r>
    <w:r w:rsidRPr="00CA3850">
      <w:rPr>
        <w:rFonts w:ascii="HG丸ｺﾞｼｯｸM-PRO" w:eastAsia="HG丸ｺﾞｼｯｸM-PRO" w:hAnsi="HG丸ｺﾞｼｯｸM-PRO" w:hint="eastAsia"/>
        <w:sz w:val="18"/>
        <w:szCs w:val="20"/>
      </w:rPr>
      <w:t>万代島ビル</w:t>
    </w:r>
    <w:r w:rsidRPr="00CA3850">
      <w:rPr>
        <w:rFonts w:ascii="HG丸ｺﾞｼｯｸM-PRO" w:eastAsia="HG丸ｺﾞｼｯｸM-PRO" w:hAnsi="HG丸ｺﾞｼｯｸM-PRO"/>
        <w:sz w:val="18"/>
        <w:szCs w:val="20"/>
      </w:rPr>
      <w:t>2階</w:t>
    </w:r>
  </w:p>
  <w:p w14:paraId="4499870C" w14:textId="4AF962B4" w:rsidR="000E155D" w:rsidRPr="000E155D" w:rsidRDefault="000E155D" w:rsidP="000E155D">
    <w:pPr>
      <w:pStyle w:val="a3"/>
      <w:rPr>
        <w:rFonts w:ascii="HG丸ｺﾞｼｯｸM-PRO" w:eastAsia="PMingLiU" w:hAnsi="HG丸ｺﾞｼｯｸM-PRO"/>
        <w:sz w:val="20"/>
        <w:szCs w:val="21"/>
      </w:rPr>
    </w:pPr>
    <w:r w:rsidRPr="000E155D">
      <w:rPr>
        <w:rFonts w:ascii="HG丸ｺﾞｼｯｸM-PRO" w:eastAsia="PMingLiU" w:hAnsi="HG丸ｺﾞｼｯｸM-PRO"/>
        <w:sz w:val="20"/>
        <w:szCs w:val="21"/>
      </w:rPr>
      <w:t>TEL</w:t>
    </w:r>
    <w:r w:rsidR="003C22E4">
      <w:rPr>
        <w:rFonts w:ascii="HG丸ｺﾞｼｯｸM-PRO" w:hAnsi="HG丸ｺﾞｼｯｸM-PRO" w:hint="eastAsia"/>
        <w:sz w:val="20"/>
        <w:szCs w:val="21"/>
      </w:rPr>
      <w:t>:</w:t>
    </w:r>
    <w:r w:rsidR="003C22E4">
      <w:rPr>
        <w:rFonts w:ascii="HG丸ｺﾞｼｯｸM-PRO" w:hAnsi="HG丸ｺﾞｼｯｸM-PRO"/>
        <w:sz w:val="20"/>
        <w:szCs w:val="21"/>
      </w:rPr>
      <w:t xml:space="preserve"> </w:t>
    </w:r>
    <w:r w:rsidRPr="000E155D">
      <w:rPr>
        <w:rFonts w:ascii="HG丸ｺﾞｼｯｸM-PRO" w:eastAsia="PMingLiU" w:hAnsi="HG丸ｺﾞｼｯｸM-PRO"/>
        <w:sz w:val="20"/>
        <w:szCs w:val="21"/>
      </w:rPr>
      <w:t>025-290-5650</w:t>
    </w:r>
    <w:r w:rsidRPr="000E155D">
      <w:rPr>
        <w:rFonts w:ascii="HG丸ｺﾞｼｯｸM-PRO" w:eastAsia="PMingLiU" w:hAnsi="HG丸ｺﾞｼｯｸM-PRO"/>
        <w:sz w:val="20"/>
        <w:szCs w:val="21"/>
      </w:rPr>
      <w:t xml:space="preserve">　</w:t>
    </w:r>
    <w:r w:rsidRPr="000E155D">
      <w:rPr>
        <w:rFonts w:ascii="HG丸ｺﾞｼｯｸM-PRO" w:eastAsia="PMingLiU" w:hAnsi="HG丸ｺﾞｼｯｸM-PRO"/>
        <w:sz w:val="20"/>
        <w:szCs w:val="21"/>
      </w:rPr>
      <w:t>FAX</w:t>
    </w:r>
    <w:r w:rsidR="003C22E4">
      <w:rPr>
        <w:rFonts w:ascii="HG丸ｺﾞｼｯｸM-PRO" w:hAnsi="HG丸ｺﾞｼｯｸM-PRO" w:hint="eastAsia"/>
        <w:sz w:val="20"/>
        <w:szCs w:val="21"/>
      </w:rPr>
      <w:t>:</w:t>
    </w:r>
    <w:r w:rsidR="003C22E4">
      <w:rPr>
        <w:rFonts w:ascii="HG丸ｺﾞｼｯｸM-PRO" w:hAnsi="HG丸ｺﾞｼｯｸM-PRO"/>
        <w:sz w:val="20"/>
        <w:szCs w:val="21"/>
      </w:rPr>
      <w:t xml:space="preserve"> </w:t>
    </w:r>
    <w:r w:rsidRPr="000E155D">
      <w:rPr>
        <w:rFonts w:ascii="HG丸ｺﾞｼｯｸM-PRO" w:eastAsia="PMingLiU" w:hAnsi="HG丸ｺﾞｼｯｸM-PRO"/>
        <w:sz w:val="20"/>
        <w:szCs w:val="21"/>
      </w:rPr>
      <w:t>025-249-8122</w:t>
    </w:r>
  </w:p>
  <w:p w14:paraId="0F9D1F5C" w14:textId="5F713127" w:rsidR="000E155D" w:rsidRPr="000E155D" w:rsidRDefault="000E155D" w:rsidP="000E155D">
    <w:pPr>
      <w:pStyle w:val="a3"/>
      <w:rPr>
        <w:rFonts w:ascii="HG丸ｺﾞｼｯｸM-PRO" w:eastAsia="PMingLiU" w:hAnsi="HG丸ｺﾞｼｯｸM-PRO"/>
        <w:sz w:val="20"/>
        <w:szCs w:val="21"/>
        <w:lang w:eastAsia="zh-TW"/>
      </w:rPr>
    </w:pPr>
    <w:r w:rsidRPr="000E155D">
      <w:rPr>
        <w:rFonts w:ascii="HG丸ｺﾞｼｯｸM-PRO" w:eastAsia="PMingLiU" w:hAnsi="HG丸ｺﾞｼｯｸM-PRO"/>
        <w:sz w:val="20"/>
        <w:szCs w:val="21"/>
        <w:lang w:eastAsia="zh-TW"/>
      </w:rPr>
      <w:t>E-mail</w:t>
    </w:r>
    <w:r w:rsidR="003C22E4">
      <w:rPr>
        <w:rFonts w:ascii="HG丸ｺﾞｼｯｸM-PRO" w:eastAsia="PMingLiU" w:hAnsi="HG丸ｺﾞｼｯｸM-PRO"/>
        <w:sz w:val="20"/>
        <w:szCs w:val="21"/>
        <w:lang w:eastAsia="zh-TW"/>
      </w:rPr>
      <w:t xml:space="preserve">: </w:t>
    </w:r>
    <w:r w:rsidRPr="000E155D">
      <w:rPr>
        <w:rFonts w:ascii="HG丸ｺﾞｼｯｸM-PRO" w:eastAsia="PMingLiU" w:hAnsi="HG丸ｺﾞｼｯｸM-PRO"/>
        <w:sz w:val="20"/>
        <w:szCs w:val="21"/>
        <w:lang w:eastAsia="zh-TW"/>
      </w:rPr>
      <w:t>nia5@niigata-ia.or.jp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6C"/>
    <w:rsid w:val="00023470"/>
    <w:rsid w:val="00035BF3"/>
    <w:rsid w:val="0008257B"/>
    <w:rsid w:val="00083949"/>
    <w:rsid w:val="000D207E"/>
    <w:rsid w:val="000D2988"/>
    <w:rsid w:val="000E118B"/>
    <w:rsid w:val="000E155D"/>
    <w:rsid w:val="000F29A2"/>
    <w:rsid w:val="000F7C98"/>
    <w:rsid w:val="00114840"/>
    <w:rsid w:val="001221A2"/>
    <w:rsid w:val="001407AC"/>
    <w:rsid w:val="00144E00"/>
    <w:rsid w:val="0015337D"/>
    <w:rsid w:val="0015470A"/>
    <w:rsid w:val="001631F6"/>
    <w:rsid w:val="001646FB"/>
    <w:rsid w:val="00165CD5"/>
    <w:rsid w:val="00167365"/>
    <w:rsid w:val="00174A7A"/>
    <w:rsid w:val="00195415"/>
    <w:rsid w:val="001A44E3"/>
    <w:rsid w:val="001D4229"/>
    <w:rsid w:val="001E3A22"/>
    <w:rsid w:val="001E5113"/>
    <w:rsid w:val="001E58C0"/>
    <w:rsid w:val="0021136B"/>
    <w:rsid w:val="002144BC"/>
    <w:rsid w:val="00214DA9"/>
    <w:rsid w:val="00215E32"/>
    <w:rsid w:val="002414DB"/>
    <w:rsid w:val="00255BBB"/>
    <w:rsid w:val="00266202"/>
    <w:rsid w:val="00266812"/>
    <w:rsid w:val="00275A6F"/>
    <w:rsid w:val="00276334"/>
    <w:rsid w:val="002B026C"/>
    <w:rsid w:val="002B254D"/>
    <w:rsid w:val="002B2E79"/>
    <w:rsid w:val="002B4B0D"/>
    <w:rsid w:val="002B507B"/>
    <w:rsid w:val="002E0319"/>
    <w:rsid w:val="002F70BB"/>
    <w:rsid w:val="00303D76"/>
    <w:rsid w:val="00316A33"/>
    <w:rsid w:val="00331EF8"/>
    <w:rsid w:val="003529E1"/>
    <w:rsid w:val="00366C8B"/>
    <w:rsid w:val="00366F22"/>
    <w:rsid w:val="00383312"/>
    <w:rsid w:val="00397B05"/>
    <w:rsid w:val="003B516A"/>
    <w:rsid w:val="003C22E4"/>
    <w:rsid w:val="003E73EF"/>
    <w:rsid w:val="004065B6"/>
    <w:rsid w:val="00410BEE"/>
    <w:rsid w:val="00416B72"/>
    <w:rsid w:val="00420B52"/>
    <w:rsid w:val="00421AEA"/>
    <w:rsid w:val="00424DCB"/>
    <w:rsid w:val="0043106D"/>
    <w:rsid w:val="004378E5"/>
    <w:rsid w:val="00441885"/>
    <w:rsid w:val="00450883"/>
    <w:rsid w:val="00450DD1"/>
    <w:rsid w:val="0045416A"/>
    <w:rsid w:val="00456069"/>
    <w:rsid w:val="004578FB"/>
    <w:rsid w:val="00464021"/>
    <w:rsid w:val="004749E1"/>
    <w:rsid w:val="00476A41"/>
    <w:rsid w:val="004816F6"/>
    <w:rsid w:val="004C0FBD"/>
    <w:rsid w:val="004D40B8"/>
    <w:rsid w:val="004E2C79"/>
    <w:rsid w:val="004E33F1"/>
    <w:rsid w:val="004E49C5"/>
    <w:rsid w:val="00516909"/>
    <w:rsid w:val="00517020"/>
    <w:rsid w:val="00532B50"/>
    <w:rsid w:val="00537139"/>
    <w:rsid w:val="00547D25"/>
    <w:rsid w:val="00556714"/>
    <w:rsid w:val="00571552"/>
    <w:rsid w:val="00573018"/>
    <w:rsid w:val="0059106C"/>
    <w:rsid w:val="005A60D3"/>
    <w:rsid w:val="005B1EA2"/>
    <w:rsid w:val="005B5F20"/>
    <w:rsid w:val="005B6F1E"/>
    <w:rsid w:val="005E2428"/>
    <w:rsid w:val="005F69C8"/>
    <w:rsid w:val="00600C4E"/>
    <w:rsid w:val="00607E5E"/>
    <w:rsid w:val="00615374"/>
    <w:rsid w:val="00631E1D"/>
    <w:rsid w:val="00642A2A"/>
    <w:rsid w:val="00646AA4"/>
    <w:rsid w:val="0065288F"/>
    <w:rsid w:val="00682FDD"/>
    <w:rsid w:val="00690069"/>
    <w:rsid w:val="00693048"/>
    <w:rsid w:val="006A4A1A"/>
    <w:rsid w:val="006A4DD2"/>
    <w:rsid w:val="006B26F3"/>
    <w:rsid w:val="006B5106"/>
    <w:rsid w:val="006C5D14"/>
    <w:rsid w:val="006F1456"/>
    <w:rsid w:val="006F3427"/>
    <w:rsid w:val="00705F60"/>
    <w:rsid w:val="00711E24"/>
    <w:rsid w:val="00716BD1"/>
    <w:rsid w:val="00723885"/>
    <w:rsid w:val="0072700E"/>
    <w:rsid w:val="007302E1"/>
    <w:rsid w:val="00740484"/>
    <w:rsid w:val="007440A4"/>
    <w:rsid w:val="00746B61"/>
    <w:rsid w:val="00761C6E"/>
    <w:rsid w:val="00774046"/>
    <w:rsid w:val="00777F34"/>
    <w:rsid w:val="007878C7"/>
    <w:rsid w:val="00787F92"/>
    <w:rsid w:val="007A2BFB"/>
    <w:rsid w:val="007A6399"/>
    <w:rsid w:val="007B6C35"/>
    <w:rsid w:val="007C1329"/>
    <w:rsid w:val="007C1A87"/>
    <w:rsid w:val="007C51F0"/>
    <w:rsid w:val="007E062E"/>
    <w:rsid w:val="007F3359"/>
    <w:rsid w:val="00806E4E"/>
    <w:rsid w:val="008105AC"/>
    <w:rsid w:val="0081585B"/>
    <w:rsid w:val="00816D8C"/>
    <w:rsid w:val="00817E69"/>
    <w:rsid w:val="00840EC7"/>
    <w:rsid w:val="00844474"/>
    <w:rsid w:val="00876DDF"/>
    <w:rsid w:val="008839FC"/>
    <w:rsid w:val="008857B5"/>
    <w:rsid w:val="008932EA"/>
    <w:rsid w:val="008C3132"/>
    <w:rsid w:val="008C764E"/>
    <w:rsid w:val="008D5B2D"/>
    <w:rsid w:val="008E3898"/>
    <w:rsid w:val="008E5F47"/>
    <w:rsid w:val="008E6432"/>
    <w:rsid w:val="00900B68"/>
    <w:rsid w:val="00900F2B"/>
    <w:rsid w:val="009053C3"/>
    <w:rsid w:val="00906413"/>
    <w:rsid w:val="009073AB"/>
    <w:rsid w:val="00911051"/>
    <w:rsid w:val="00937A27"/>
    <w:rsid w:val="00940A50"/>
    <w:rsid w:val="00942F37"/>
    <w:rsid w:val="009448A1"/>
    <w:rsid w:val="009469BC"/>
    <w:rsid w:val="009609DD"/>
    <w:rsid w:val="00973676"/>
    <w:rsid w:val="00982663"/>
    <w:rsid w:val="009903DC"/>
    <w:rsid w:val="00992237"/>
    <w:rsid w:val="00992FE9"/>
    <w:rsid w:val="00996388"/>
    <w:rsid w:val="009A3DA8"/>
    <w:rsid w:val="009A5F35"/>
    <w:rsid w:val="009B7DCE"/>
    <w:rsid w:val="009D4857"/>
    <w:rsid w:val="009D53C1"/>
    <w:rsid w:val="00A10AC8"/>
    <w:rsid w:val="00A131B5"/>
    <w:rsid w:val="00A36E38"/>
    <w:rsid w:val="00A545D8"/>
    <w:rsid w:val="00A5782A"/>
    <w:rsid w:val="00A621EB"/>
    <w:rsid w:val="00AB406E"/>
    <w:rsid w:val="00AC043A"/>
    <w:rsid w:val="00AD2075"/>
    <w:rsid w:val="00AD3D5F"/>
    <w:rsid w:val="00AE6C23"/>
    <w:rsid w:val="00AF582E"/>
    <w:rsid w:val="00B406D7"/>
    <w:rsid w:val="00B4286F"/>
    <w:rsid w:val="00B57DAB"/>
    <w:rsid w:val="00B64388"/>
    <w:rsid w:val="00B65E8D"/>
    <w:rsid w:val="00BC099B"/>
    <w:rsid w:val="00BC3500"/>
    <w:rsid w:val="00BD031D"/>
    <w:rsid w:val="00BD459C"/>
    <w:rsid w:val="00BD537E"/>
    <w:rsid w:val="00BE6566"/>
    <w:rsid w:val="00BF52FE"/>
    <w:rsid w:val="00C0082D"/>
    <w:rsid w:val="00C06754"/>
    <w:rsid w:val="00C07E21"/>
    <w:rsid w:val="00C14760"/>
    <w:rsid w:val="00C23D3A"/>
    <w:rsid w:val="00C71130"/>
    <w:rsid w:val="00C7298D"/>
    <w:rsid w:val="00C96F30"/>
    <w:rsid w:val="00CA0C83"/>
    <w:rsid w:val="00CA3850"/>
    <w:rsid w:val="00CB699A"/>
    <w:rsid w:val="00CF43A8"/>
    <w:rsid w:val="00D03D48"/>
    <w:rsid w:val="00D059BB"/>
    <w:rsid w:val="00D12557"/>
    <w:rsid w:val="00D30551"/>
    <w:rsid w:val="00D35BA1"/>
    <w:rsid w:val="00D40ACD"/>
    <w:rsid w:val="00D513A8"/>
    <w:rsid w:val="00D70513"/>
    <w:rsid w:val="00D75A66"/>
    <w:rsid w:val="00D95C17"/>
    <w:rsid w:val="00D96F5C"/>
    <w:rsid w:val="00DB0472"/>
    <w:rsid w:val="00DC7DE8"/>
    <w:rsid w:val="00DE1785"/>
    <w:rsid w:val="00DF030C"/>
    <w:rsid w:val="00DF2331"/>
    <w:rsid w:val="00DF4CED"/>
    <w:rsid w:val="00DF68AA"/>
    <w:rsid w:val="00E2184B"/>
    <w:rsid w:val="00E361CE"/>
    <w:rsid w:val="00E429E9"/>
    <w:rsid w:val="00E55D4E"/>
    <w:rsid w:val="00E57218"/>
    <w:rsid w:val="00E7086A"/>
    <w:rsid w:val="00E8077D"/>
    <w:rsid w:val="00E81166"/>
    <w:rsid w:val="00E8241C"/>
    <w:rsid w:val="00E85413"/>
    <w:rsid w:val="00EA59AA"/>
    <w:rsid w:val="00EC2173"/>
    <w:rsid w:val="00EC36D5"/>
    <w:rsid w:val="00ED653C"/>
    <w:rsid w:val="00EE6F8F"/>
    <w:rsid w:val="00EF21CC"/>
    <w:rsid w:val="00F04A8A"/>
    <w:rsid w:val="00F111D6"/>
    <w:rsid w:val="00F13A79"/>
    <w:rsid w:val="00F20630"/>
    <w:rsid w:val="00F357EF"/>
    <w:rsid w:val="00F622EB"/>
    <w:rsid w:val="00F75849"/>
    <w:rsid w:val="00F80036"/>
    <w:rsid w:val="00F8691F"/>
    <w:rsid w:val="00F87F21"/>
    <w:rsid w:val="00FA065D"/>
    <w:rsid w:val="00FC7972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86B2E44"/>
  <w15:chartTrackingRefBased/>
  <w15:docId w15:val="{B4B6D1A5-CD92-41AE-97D6-1722D8DF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8C0"/>
  </w:style>
  <w:style w:type="paragraph" w:styleId="a5">
    <w:name w:val="footer"/>
    <w:basedOn w:val="a"/>
    <w:link w:val="a6"/>
    <w:uiPriority w:val="99"/>
    <w:unhideWhenUsed/>
    <w:rsid w:val="001E5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8C0"/>
  </w:style>
  <w:style w:type="table" w:styleId="a7">
    <w:name w:val="Table Grid"/>
    <w:basedOn w:val="a1"/>
    <w:uiPriority w:val="39"/>
    <w:rsid w:val="0068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82FD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702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F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nia5@niigata-ia.or.jp" TargetMode="Externa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nia5</dc:creator>
  <cp:keywords/>
  <dc:description/>
  <cp:lastModifiedBy>nia5</cp:lastModifiedBy>
  <cp:revision>244</cp:revision>
  <cp:lastPrinted>2019-06-10T07:06:00Z</cp:lastPrinted>
  <dcterms:created xsi:type="dcterms:W3CDTF">2018-06-21T06:28:00Z</dcterms:created>
  <dcterms:modified xsi:type="dcterms:W3CDTF">2019-06-21T05:56:00Z</dcterms:modified>
</cp:coreProperties>
</file>